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C919CE" w14:textId="5D0DE986" w:rsidR="00963F54" w:rsidRDefault="00963F54" w:rsidP="00963F54">
      <w:pPr>
        <w:pStyle w:val="Heading2"/>
      </w:pPr>
      <w:r>
        <w:t>Parent / Caregiver Survey</w:t>
      </w:r>
    </w:p>
    <w:p w14:paraId="79C49012" w14:textId="77777777" w:rsidR="00963F54" w:rsidRPr="00963F54" w:rsidRDefault="00963F54" w:rsidP="00963F54">
      <w:pPr>
        <w:spacing w:after="0"/>
      </w:pPr>
    </w:p>
    <w:p w14:paraId="72C31FB9" w14:textId="49BC84E9" w:rsidR="00963F54" w:rsidRDefault="00963F54" w:rsidP="4B3062FC">
      <w:pPr>
        <w:rPr>
          <w:highlight w:val="yellow"/>
        </w:rPr>
      </w:pPr>
      <w:r>
        <w:t>We are keen to learn about how children play in their local neighbourhoods</w:t>
      </w:r>
      <w:r w:rsidR="00BE2FB1">
        <w:t xml:space="preserve"> outside of school </w:t>
      </w:r>
      <w:r w:rsidR="00BE2FB1" w:rsidRPr="00095CC1">
        <w:t>hours.</w:t>
      </w:r>
      <w:r w:rsidRPr="00095CC1">
        <w:t xml:space="preserve"> This will</w:t>
      </w:r>
      <w:r w:rsidR="1473FF27" w:rsidRPr="00095CC1">
        <w:t xml:space="preserve"> be compared to data from similar surveys completed in 2018 and</w:t>
      </w:r>
      <w:r w:rsidRPr="00095CC1">
        <w:t xml:space="preserve"> help Counc</w:t>
      </w:r>
      <w:r w:rsidR="5BA1E642" w:rsidRPr="00095CC1">
        <w:t xml:space="preserve">il assess </w:t>
      </w:r>
      <w:r w:rsidR="6D5BC7F3" w:rsidRPr="00095CC1">
        <w:t xml:space="preserve">how we can practically enable our </w:t>
      </w:r>
      <w:proofErr w:type="spellStart"/>
      <w:r w:rsidR="6D5BC7F3" w:rsidRPr="00095CC1">
        <w:t>tamariki</w:t>
      </w:r>
      <w:proofErr w:type="spellEnd"/>
      <w:r w:rsidR="6D5BC7F3" w:rsidRPr="00095CC1">
        <w:t xml:space="preserve"> and </w:t>
      </w:r>
      <w:proofErr w:type="spellStart"/>
      <w:r w:rsidR="6D5BC7F3" w:rsidRPr="00095CC1">
        <w:t>rangatahi</w:t>
      </w:r>
      <w:proofErr w:type="spellEnd"/>
      <w:r w:rsidR="6D5BC7F3" w:rsidRPr="00095CC1">
        <w:t xml:space="preserve"> to play more in their daily activities.  </w:t>
      </w:r>
    </w:p>
    <w:p w14:paraId="77B38C82" w14:textId="7F7B3630" w:rsidR="00652464" w:rsidRDefault="00652464" w:rsidP="00BE2FB1">
      <w:pPr>
        <w:spacing w:after="0"/>
      </w:pPr>
      <w:r>
        <w:t>What suburb do you live in?</w:t>
      </w:r>
    </w:p>
    <w:tbl>
      <w:tblPr>
        <w:tblStyle w:val="TableGrid"/>
        <w:tblW w:w="0" w:type="auto"/>
        <w:tblLook w:val="04A0" w:firstRow="1" w:lastRow="0" w:firstColumn="1" w:lastColumn="0" w:noHBand="0" w:noVBand="1"/>
      </w:tblPr>
      <w:tblGrid>
        <w:gridCol w:w="6921"/>
      </w:tblGrid>
      <w:tr w:rsidR="00BE2FB1" w14:paraId="049548CC" w14:textId="77777777" w:rsidTr="00BE2FB1">
        <w:tc>
          <w:tcPr>
            <w:tcW w:w="6994" w:type="dxa"/>
          </w:tcPr>
          <w:p w14:paraId="6CC1CD4F" w14:textId="77777777" w:rsidR="00BE2FB1" w:rsidRDefault="00BE2FB1" w:rsidP="00963F54"/>
          <w:p w14:paraId="0D17B2B4" w14:textId="77777777" w:rsidR="00BE2FB1" w:rsidRDefault="00BE2FB1" w:rsidP="00963F54"/>
          <w:p w14:paraId="39581E75" w14:textId="61EE469C" w:rsidR="00BE2FB1" w:rsidRDefault="00BE2FB1" w:rsidP="00963F54"/>
        </w:tc>
      </w:tr>
    </w:tbl>
    <w:p w14:paraId="65997FB3" w14:textId="751010B9" w:rsidR="00963F54" w:rsidRDefault="00963F54" w:rsidP="0069043B">
      <w:pPr>
        <w:spacing w:before="240" w:after="0"/>
      </w:pPr>
      <w:r>
        <w:t>How many children are in your household either part-time or full-time?</w:t>
      </w:r>
    </w:p>
    <w:tbl>
      <w:tblPr>
        <w:tblStyle w:val="TableGrid"/>
        <w:tblW w:w="0" w:type="auto"/>
        <w:tblLook w:val="04A0" w:firstRow="1" w:lastRow="0" w:firstColumn="1" w:lastColumn="0" w:noHBand="0" w:noVBand="1"/>
      </w:tblPr>
      <w:tblGrid>
        <w:gridCol w:w="6921"/>
      </w:tblGrid>
      <w:tr w:rsidR="0069043B" w14:paraId="11456E5C" w14:textId="77777777" w:rsidTr="0069043B">
        <w:tc>
          <w:tcPr>
            <w:tcW w:w="6994" w:type="dxa"/>
          </w:tcPr>
          <w:p w14:paraId="163EB32B" w14:textId="77777777" w:rsidR="0069043B" w:rsidRDefault="0069043B" w:rsidP="0069043B"/>
          <w:p w14:paraId="179C847B" w14:textId="77777777" w:rsidR="00907BC1" w:rsidRDefault="00907BC1" w:rsidP="0069043B"/>
          <w:p w14:paraId="77C9BC30" w14:textId="7E6C30E4" w:rsidR="00907BC1" w:rsidRDefault="00907BC1" w:rsidP="0069043B"/>
        </w:tc>
      </w:tr>
    </w:tbl>
    <w:p w14:paraId="4A3FF921" w14:textId="78C64B2E" w:rsidR="00963F54" w:rsidRDefault="00963F54" w:rsidP="0069043B">
      <w:pPr>
        <w:spacing w:after="0"/>
      </w:pPr>
    </w:p>
    <w:p w14:paraId="39721AC4" w14:textId="682F36DE" w:rsidR="00963F54" w:rsidRDefault="00963F54" w:rsidP="0069043B">
      <w:pPr>
        <w:spacing w:after="0"/>
      </w:pPr>
      <w:r>
        <w:t>What age(s) are these children?</w:t>
      </w:r>
    </w:p>
    <w:tbl>
      <w:tblPr>
        <w:tblStyle w:val="TableGrid"/>
        <w:tblW w:w="0" w:type="auto"/>
        <w:tblLook w:val="04A0" w:firstRow="1" w:lastRow="0" w:firstColumn="1" w:lastColumn="0" w:noHBand="0" w:noVBand="1"/>
      </w:tblPr>
      <w:tblGrid>
        <w:gridCol w:w="6921"/>
      </w:tblGrid>
      <w:tr w:rsidR="00A67CA2" w14:paraId="78C7338B" w14:textId="77777777" w:rsidTr="00A67CA2">
        <w:tc>
          <w:tcPr>
            <w:tcW w:w="6994" w:type="dxa"/>
          </w:tcPr>
          <w:p w14:paraId="0AF17D6A" w14:textId="77777777" w:rsidR="00A67CA2" w:rsidRDefault="00A67CA2" w:rsidP="0069043B"/>
          <w:p w14:paraId="59349D16" w14:textId="77777777" w:rsidR="00A67CA2" w:rsidRDefault="00A67CA2" w:rsidP="0069043B"/>
          <w:p w14:paraId="12E86714" w14:textId="6D651070" w:rsidR="00A67CA2" w:rsidRDefault="00A67CA2" w:rsidP="0069043B"/>
        </w:tc>
      </w:tr>
    </w:tbl>
    <w:p w14:paraId="697990D1" w14:textId="77777777" w:rsidR="00963F54" w:rsidRDefault="00963F54" w:rsidP="0069043B">
      <w:pPr>
        <w:spacing w:after="0"/>
      </w:pPr>
      <w:r>
        <w:tab/>
      </w:r>
    </w:p>
    <w:p w14:paraId="68FDD61D" w14:textId="77777777" w:rsidR="00B7159B" w:rsidRDefault="00B7159B" w:rsidP="0069043B">
      <w:pPr>
        <w:spacing w:after="0"/>
      </w:pPr>
    </w:p>
    <w:p w14:paraId="77B583EE" w14:textId="1922D97A" w:rsidR="00963F54" w:rsidRDefault="00963F54" w:rsidP="0069043B">
      <w:pPr>
        <w:spacing w:after="0"/>
      </w:pPr>
      <w:r>
        <w:t>Do they have friends who live close by / in their local neighbourhood?</w:t>
      </w:r>
    </w:p>
    <w:p w14:paraId="6EF000A3" w14:textId="6AE9EFA3" w:rsidR="00963F54" w:rsidRDefault="00CC40BC" w:rsidP="00CC40BC">
      <w:pPr>
        <w:spacing w:after="0"/>
        <w:ind w:firstLine="720"/>
      </w:pPr>
      <w:r w:rsidRPr="00295F60">
        <w:rPr>
          <w:rFonts w:ascii="Wingdings" w:hAnsi="Wingdings"/>
        </w:rPr>
        <w:t>o</w:t>
      </w:r>
      <w:r w:rsidR="00963F54">
        <w:t xml:space="preserve"> Yes</w:t>
      </w:r>
      <w:r w:rsidR="00963F54">
        <w:tab/>
      </w:r>
      <w:r>
        <w:tab/>
      </w:r>
      <w:r w:rsidR="00295F60">
        <w:rPr>
          <w:rFonts w:ascii="Wingdings" w:hAnsi="Wingdings"/>
        </w:rPr>
        <w:t>o</w:t>
      </w:r>
      <w:r w:rsidR="00963F54">
        <w:t xml:space="preserve"> No</w:t>
      </w:r>
      <w:r w:rsidR="00963F54">
        <w:tab/>
      </w:r>
      <w:r>
        <w:tab/>
      </w:r>
      <w:r w:rsidRPr="00295F60">
        <w:rPr>
          <w:rFonts w:ascii="Wingdings" w:hAnsi="Wingdings"/>
        </w:rPr>
        <w:t>o</w:t>
      </w:r>
      <w:r w:rsidR="00963F54">
        <w:t xml:space="preserve"> Don’t know</w:t>
      </w:r>
    </w:p>
    <w:p w14:paraId="4DE96F59" w14:textId="77777777" w:rsidR="00963F54" w:rsidRDefault="00963F54" w:rsidP="0069043B">
      <w:pPr>
        <w:spacing w:after="0"/>
      </w:pPr>
    </w:p>
    <w:p w14:paraId="01FF7749" w14:textId="77777777" w:rsidR="00B7159B" w:rsidRDefault="00B7159B" w:rsidP="0069043B">
      <w:pPr>
        <w:spacing w:after="0"/>
      </w:pPr>
    </w:p>
    <w:p w14:paraId="6EE983EB" w14:textId="6D0C0A99" w:rsidR="00963F54" w:rsidRDefault="00963F54" w:rsidP="0069043B">
      <w:pPr>
        <w:spacing w:after="0"/>
      </w:pPr>
      <w:r>
        <w:t>How many days per week, on average, do the children in your household play or hangout with friends who live close by / in their local neighbourhood?</w:t>
      </w:r>
    </w:p>
    <w:p w14:paraId="0F76CC67" w14:textId="1958F080" w:rsidR="00963F54" w:rsidRDefault="008A04DB" w:rsidP="009E2D6E">
      <w:pPr>
        <w:ind w:firstLine="720"/>
      </w:pPr>
      <w:r w:rsidRPr="008A04DB">
        <w:rPr>
          <w:rFonts w:ascii="Wingdings" w:hAnsi="Wingdings"/>
        </w:rPr>
        <w:t>o</w:t>
      </w:r>
      <w:r>
        <w:t xml:space="preserve"> </w:t>
      </w:r>
      <w:r w:rsidR="0048428E">
        <w:t>0</w:t>
      </w:r>
      <w:r>
        <w:tab/>
      </w:r>
      <w:r w:rsidRPr="008A04DB">
        <w:rPr>
          <w:rFonts w:ascii="Wingdings" w:hAnsi="Wingdings"/>
        </w:rPr>
        <w:t>o</w:t>
      </w:r>
      <w:r>
        <w:t xml:space="preserve"> </w:t>
      </w:r>
      <w:r w:rsidR="0048428E">
        <w:t>1</w:t>
      </w:r>
      <w:r>
        <w:tab/>
      </w:r>
      <w:r w:rsidRPr="008A04DB">
        <w:rPr>
          <w:rFonts w:ascii="Wingdings" w:hAnsi="Wingdings"/>
        </w:rPr>
        <w:t>o</w:t>
      </w:r>
      <w:r>
        <w:t xml:space="preserve"> </w:t>
      </w:r>
      <w:r w:rsidR="0048428E">
        <w:t>2</w:t>
      </w:r>
      <w:r>
        <w:tab/>
      </w:r>
      <w:r w:rsidRPr="008A04DB">
        <w:rPr>
          <w:rFonts w:ascii="Wingdings" w:hAnsi="Wingdings"/>
        </w:rPr>
        <w:t>o</w:t>
      </w:r>
      <w:r>
        <w:t xml:space="preserve"> </w:t>
      </w:r>
      <w:r w:rsidR="0048428E">
        <w:t>3</w:t>
      </w:r>
      <w:r w:rsidR="009E2D6E">
        <w:rPr>
          <w:rFonts w:ascii="Wingdings" w:hAnsi="Wingdings"/>
        </w:rPr>
        <w:tab/>
      </w:r>
      <w:r w:rsidR="009E2D6E" w:rsidRPr="008A04DB">
        <w:rPr>
          <w:rFonts w:ascii="Wingdings" w:hAnsi="Wingdings"/>
        </w:rPr>
        <w:t>o</w:t>
      </w:r>
      <w:r w:rsidR="009E2D6E">
        <w:t xml:space="preserve"> </w:t>
      </w:r>
      <w:r w:rsidR="0048428E">
        <w:t>4</w:t>
      </w:r>
      <w:r w:rsidR="009E2D6E">
        <w:tab/>
      </w:r>
      <w:r w:rsidR="009E2D6E" w:rsidRPr="008A04DB">
        <w:rPr>
          <w:rFonts w:ascii="Wingdings" w:hAnsi="Wingdings"/>
        </w:rPr>
        <w:t>o</w:t>
      </w:r>
      <w:r w:rsidR="009E2D6E">
        <w:t xml:space="preserve"> </w:t>
      </w:r>
      <w:r w:rsidR="0048428E">
        <w:t>5</w:t>
      </w:r>
      <w:r w:rsidR="009E2D6E">
        <w:tab/>
      </w:r>
      <w:r w:rsidR="009E2D6E" w:rsidRPr="008A04DB">
        <w:rPr>
          <w:rFonts w:ascii="Wingdings" w:hAnsi="Wingdings"/>
        </w:rPr>
        <w:t>o</w:t>
      </w:r>
      <w:r w:rsidR="009E2D6E">
        <w:t xml:space="preserve"> </w:t>
      </w:r>
      <w:r w:rsidR="0048428E">
        <w:t>6</w:t>
      </w:r>
      <w:r w:rsidR="0048428E">
        <w:tab/>
      </w:r>
      <w:r w:rsidR="0048428E" w:rsidRPr="008A04DB">
        <w:rPr>
          <w:rFonts w:ascii="Wingdings" w:hAnsi="Wingdings"/>
        </w:rPr>
        <w:t>o</w:t>
      </w:r>
      <w:r w:rsidR="0048428E">
        <w:t xml:space="preserve"> </w:t>
      </w:r>
      <w:r w:rsidR="0048428E">
        <w:t>7</w:t>
      </w:r>
    </w:p>
    <w:p w14:paraId="28D5DDDC" w14:textId="77777777" w:rsidR="009E2D6E" w:rsidRDefault="009E2D6E" w:rsidP="00963F54"/>
    <w:p w14:paraId="1DAC4ABD" w14:textId="77777777" w:rsidR="009E2D6E" w:rsidRDefault="009E2D6E" w:rsidP="00963F54"/>
    <w:p w14:paraId="5B8C52F9" w14:textId="2FAD1285" w:rsidR="00963F54" w:rsidRDefault="00963F54" w:rsidP="00345571">
      <w:pPr>
        <w:spacing w:after="0"/>
      </w:pPr>
      <w:r>
        <w:t>When close to home where do the children in your household play or hangout most often?</w:t>
      </w:r>
    </w:p>
    <w:p w14:paraId="31580635" w14:textId="0983D769" w:rsidR="00963F54" w:rsidRDefault="006910C1" w:rsidP="00DA5359">
      <w:pPr>
        <w:spacing w:after="0"/>
        <w:ind w:firstLine="720"/>
      </w:pPr>
      <w:r w:rsidRPr="008A04DB">
        <w:rPr>
          <w:rFonts w:ascii="Wingdings" w:hAnsi="Wingdings"/>
        </w:rPr>
        <w:t>o</w:t>
      </w:r>
      <w:r>
        <w:t xml:space="preserve"> </w:t>
      </w:r>
      <w:r w:rsidR="00963F54">
        <w:t xml:space="preserve">Home/backyard          </w:t>
      </w:r>
    </w:p>
    <w:p w14:paraId="18F2DA60" w14:textId="6756A338" w:rsidR="00963F54" w:rsidRDefault="006910C1" w:rsidP="00DA5359">
      <w:pPr>
        <w:spacing w:after="0"/>
        <w:ind w:firstLine="720"/>
      </w:pPr>
      <w:r w:rsidRPr="008A04DB">
        <w:rPr>
          <w:rFonts w:ascii="Wingdings" w:hAnsi="Wingdings"/>
        </w:rPr>
        <w:t>o</w:t>
      </w:r>
      <w:r>
        <w:t xml:space="preserve"> </w:t>
      </w:r>
      <w:r w:rsidR="00963F54">
        <w:t>Local playground/park</w:t>
      </w:r>
    </w:p>
    <w:p w14:paraId="37B0546A" w14:textId="5497E17B" w:rsidR="00963F54" w:rsidRDefault="006910C1" w:rsidP="00DA5359">
      <w:pPr>
        <w:spacing w:after="0"/>
        <w:ind w:firstLine="720"/>
      </w:pPr>
      <w:r w:rsidRPr="008A04DB">
        <w:rPr>
          <w:rFonts w:ascii="Wingdings" w:hAnsi="Wingdings"/>
        </w:rPr>
        <w:t>o</w:t>
      </w:r>
      <w:r>
        <w:t xml:space="preserve"> </w:t>
      </w:r>
      <w:r w:rsidR="00963F54">
        <w:t xml:space="preserve">On the street                 </w:t>
      </w:r>
    </w:p>
    <w:p w14:paraId="02A3418D" w14:textId="5693FCC6" w:rsidR="00963F54" w:rsidRDefault="006910C1" w:rsidP="00DA5359">
      <w:pPr>
        <w:spacing w:after="0"/>
        <w:ind w:left="720"/>
      </w:pPr>
      <w:r w:rsidRPr="008A04DB">
        <w:rPr>
          <w:rFonts w:ascii="Wingdings" w:hAnsi="Wingdings"/>
        </w:rPr>
        <w:t>o</w:t>
      </w:r>
      <w:r>
        <w:t xml:space="preserve"> </w:t>
      </w:r>
      <w:r w:rsidR="00963F54">
        <w:t>Local school</w:t>
      </w:r>
    </w:p>
    <w:p w14:paraId="4C1665EF" w14:textId="0DC321B0" w:rsidR="00963F54" w:rsidRDefault="006910C1" w:rsidP="00DA5359">
      <w:pPr>
        <w:spacing w:after="0"/>
        <w:ind w:firstLine="720"/>
      </w:pPr>
      <w:r w:rsidRPr="008A04DB">
        <w:rPr>
          <w:rFonts w:ascii="Wingdings" w:hAnsi="Wingdings"/>
        </w:rPr>
        <w:t>o</w:t>
      </w:r>
      <w:r>
        <w:t xml:space="preserve"> </w:t>
      </w:r>
      <w:r w:rsidR="00963F54">
        <w:t>Friend</w:t>
      </w:r>
      <w:r w:rsidR="008A3A0E">
        <w:t>’</w:t>
      </w:r>
      <w:r w:rsidR="00963F54">
        <w:t>s house</w:t>
      </w:r>
    </w:p>
    <w:p w14:paraId="12516602" w14:textId="7ADB7979" w:rsidR="00963F54" w:rsidRDefault="006910C1" w:rsidP="00345571">
      <w:pPr>
        <w:spacing w:after="0"/>
        <w:ind w:firstLine="720"/>
      </w:pPr>
      <w:r w:rsidRPr="008A04DB">
        <w:rPr>
          <w:rFonts w:ascii="Wingdings" w:hAnsi="Wingdings"/>
        </w:rPr>
        <w:t>o</w:t>
      </w:r>
      <w:r>
        <w:t xml:space="preserve"> </w:t>
      </w:r>
      <w:r w:rsidR="00963F54">
        <w:t>Other (please add details)</w:t>
      </w:r>
    </w:p>
    <w:tbl>
      <w:tblPr>
        <w:tblStyle w:val="TableGrid"/>
        <w:tblW w:w="0" w:type="auto"/>
        <w:tblLook w:val="04A0" w:firstRow="1" w:lastRow="0" w:firstColumn="1" w:lastColumn="0" w:noHBand="0" w:noVBand="1"/>
      </w:tblPr>
      <w:tblGrid>
        <w:gridCol w:w="6921"/>
      </w:tblGrid>
      <w:tr w:rsidR="00345571" w14:paraId="64663942" w14:textId="77777777" w:rsidTr="00345571">
        <w:tc>
          <w:tcPr>
            <w:tcW w:w="6994" w:type="dxa"/>
          </w:tcPr>
          <w:p w14:paraId="27FC74C5" w14:textId="77777777" w:rsidR="00345571" w:rsidRDefault="00345571" w:rsidP="00963F54"/>
          <w:p w14:paraId="12CCE89E" w14:textId="40B0B739" w:rsidR="00345571" w:rsidRDefault="00345571" w:rsidP="00963F54"/>
          <w:p w14:paraId="5671EF6E" w14:textId="77777777" w:rsidR="00B7159B" w:rsidRDefault="00B7159B" w:rsidP="00963F54"/>
          <w:p w14:paraId="79EF1785" w14:textId="1B186AFB" w:rsidR="00345571" w:rsidRDefault="00345571" w:rsidP="00963F54"/>
        </w:tc>
      </w:tr>
    </w:tbl>
    <w:p w14:paraId="1A827C69" w14:textId="77777777" w:rsidR="00345571" w:rsidRDefault="00345571" w:rsidP="00345571">
      <w:pPr>
        <w:spacing w:after="0"/>
      </w:pPr>
    </w:p>
    <w:p w14:paraId="739F948E" w14:textId="0D734749" w:rsidR="00963F54" w:rsidRDefault="00963F54" w:rsidP="00345571">
      <w:pPr>
        <w:spacing w:after="0"/>
      </w:pPr>
      <w:r>
        <w:t>What is the first thing that comes to mind when you think about children playing in their local neighbourhood? (please select your first thought or add if not included in the list)</w:t>
      </w:r>
    </w:p>
    <w:p w14:paraId="4C130E56" w14:textId="657A6DB3" w:rsidR="00963F54" w:rsidRDefault="00345571" w:rsidP="00A75509">
      <w:pPr>
        <w:spacing w:after="0"/>
        <w:ind w:firstLine="720"/>
      </w:pPr>
      <w:r w:rsidRPr="00345571">
        <w:rPr>
          <w:rFonts w:ascii="Wingdings" w:hAnsi="Wingdings"/>
        </w:rPr>
        <w:t>o</w:t>
      </w:r>
      <w:r>
        <w:t xml:space="preserve"> </w:t>
      </w:r>
      <w:r w:rsidR="00963F54">
        <w:t xml:space="preserve">Sense of community / connection </w:t>
      </w:r>
    </w:p>
    <w:p w14:paraId="1219D1BC" w14:textId="4698B619" w:rsidR="00963F54" w:rsidRDefault="00A75509" w:rsidP="00A75509">
      <w:pPr>
        <w:spacing w:after="0"/>
        <w:ind w:firstLine="720"/>
      </w:pPr>
      <w:r w:rsidRPr="00345571">
        <w:rPr>
          <w:rFonts w:ascii="Wingdings" w:hAnsi="Wingdings"/>
        </w:rPr>
        <w:t>o</w:t>
      </w:r>
      <w:r>
        <w:t xml:space="preserve"> </w:t>
      </w:r>
      <w:r w:rsidR="00963F54">
        <w:t>Easy access</w:t>
      </w:r>
    </w:p>
    <w:p w14:paraId="038FE0A2" w14:textId="5D096D89" w:rsidR="00963F54" w:rsidRDefault="00A75509" w:rsidP="00A75509">
      <w:pPr>
        <w:spacing w:after="0"/>
        <w:ind w:firstLine="720"/>
      </w:pPr>
      <w:r w:rsidRPr="00345571">
        <w:rPr>
          <w:rFonts w:ascii="Wingdings" w:hAnsi="Wingdings"/>
        </w:rPr>
        <w:t>o</w:t>
      </w:r>
      <w:r>
        <w:t xml:space="preserve"> </w:t>
      </w:r>
      <w:r w:rsidR="00963F54">
        <w:t>Physical activity / spending energy</w:t>
      </w:r>
    </w:p>
    <w:p w14:paraId="3A555D72" w14:textId="77777777" w:rsidR="00D23DCA" w:rsidRDefault="00A75509" w:rsidP="00A75509">
      <w:pPr>
        <w:spacing w:after="0"/>
        <w:ind w:firstLine="720"/>
      </w:pPr>
      <w:r w:rsidRPr="00345571">
        <w:rPr>
          <w:rFonts w:ascii="Wingdings" w:hAnsi="Wingdings"/>
        </w:rPr>
        <w:t>o</w:t>
      </w:r>
      <w:r>
        <w:t xml:space="preserve"> </w:t>
      </w:r>
      <w:r w:rsidR="00963F54">
        <w:t xml:space="preserve">Safe </w:t>
      </w:r>
    </w:p>
    <w:p w14:paraId="41A95755" w14:textId="1DC916D3" w:rsidR="00963F54" w:rsidRDefault="00D23DCA" w:rsidP="00A75509">
      <w:pPr>
        <w:spacing w:after="0"/>
        <w:ind w:firstLine="720"/>
      </w:pPr>
      <w:r w:rsidRPr="00345571">
        <w:rPr>
          <w:rFonts w:ascii="Wingdings" w:hAnsi="Wingdings"/>
        </w:rPr>
        <w:t>o</w:t>
      </w:r>
      <w:r>
        <w:t xml:space="preserve"> E</w:t>
      </w:r>
      <w:r w:rsidR="00963F54">
        <w:t>asy to supervise</w:t>
      </w:r>
    </w:p>
    <w:p w14:paraId="18881F5D" w14:textId="3A1EAAC9" w:rsidR="00963F54" w:rsidRDefault="00A75509" w:rsidP="00A75509">
      <w:pPr>
        <w:spacing w:after="0"/>
        <w:ind w:firstLine="720"/>
      </w:pPr>
      <w:r w:rsidRPr="00345571">
        <w:rPr>
          <w:rFonts w:ascii="Wingdings" w:hAnsi="Wingdings"/>
        </w:rPr>
        <w:t>o</w:t>
      </w:r>
      <w:r>
        <w:t xml:space="preserve"> </w:t>
      </w:r>
      <w:r w:rsidR="00963F54">
        <w:t xml:space="preserve">Not safe </w:t>
      </w:r>
    </w:p>
    <w:p w14:paraId="3927F133" w14:textId="766E98BF" w:rsidR="00963F54" w:rsidRDefault="00A75509" w:rsidP="00A75509">
      <w:pPr>
        <w:spacing w:after="0"/>
        <w:ind w:firstLine="720"/>
      </w:pPr>
      <w:r w:rsidRPr="00345571">
        <w:rPr>
          <w:rFonts w:ascii="Wingdings" w:hAnsi="Wingdings"/>
        </w:rPr>
        <w:t>o</w:t>
      </w:r>
      <w:r>
        <w:t xml:space="preserve"> </w:t>
      </w:r>
      <w:r w:rsidR="00963F54">
        <w:t>Too much traffic / traffic too fast</w:t>
      </w:r>
    </w:p>
    <w:p w14:paraId="4C5D1721" w14:textId="2FC1A66F" w:rsidR="00963F54" w:rsidRDefault="00A75509" w:rsidP="00A75509">
      <w:pPr>
        <w:spacing w:after="0"/>
        <w:ind w:firstLine="720"/>
      </w:pPr>
      <w:r w:rsidRPr="00345571">
        <w:rPr>
          <w:rFonts w:ascii="Wingdings" w:hAnsi="Wingdings"/>
        </w:rPr>
        <w:t>o</w:t>
      </w:r>
      <w:r>
        <w:t xml:space="preserve"> </w:t>
      </w:r>
      <w:r w:rsidR="00963F54">
        <w:t>No time to play outside</w:t>
      </w:r>
    </w:p>
    <w:p w14:paraId="2A4D3285" w14:textId="7C9737E5" w:rsidR="00963F54" w:rsidRDefault="00A75509" w:rsidP="00A75509">
      <w:pPr>
        <w:spacing w:after="0"/>
        <w:ind w:firstLine="720"/>
      </w:pPr>
      <w:r w:rsidRPr="00345571">
        <w:rPr>
          <w:rFonts w:ascii="Wingdings" w:hAnsi="Wingdings"/>
        </w:rPr>
        <w:t>o</w:t>
      </w:r>
      <w:r>
        <w:t xml:space="preserve"> </w:t>
      </w:r>
      <w:r w:rsidR="00963F54">
        <w:t>Other (please add details)</w:t>
      </w:r>
    </w:p>
    <w:tbl>
      <w:tblPr>
        <w:tblStyle w:val="TableGrid"/>
        <w:tblW w:w="0" w:type="auto"/>
        <w:tblLook w:val="04A0" w:firstRow="1" w:lastRow="0" w:firstColumn="1" w:lastColumn="0" w:noHBand="0" w:noVBand="1"/>
      </w:tblPr>
      <w:tblGrid>
        <w:gridCol w:w="6921"/>
      </w:tblGrid>
      <w:tr w:rsidR="00A75509" w14:paraId="2F5F78D3" w14:textId="77777777" w:rsidTr="00A75509">
        <w:tc>
          <w:tcPr>
            <w:tcW w:w="6994" w:type="dxa"/>
          </w:tcPr>
          <w:p w14:paraId="5B311070" w14:textId="77777777" w:rsidR="00A75509" w:rsidRDefault="00A75509" w:rsidP="00A75509"/>
          <w:p w14:paraId="1F4EBF4F" w14:textId="572896A0" w:rsidR="00A75509" w:rsidRDefault="00A75509" w:rsidP="00A75509"/>
          <w:p w14:paraId="4B274AEC" w14:textId="6BFB341D" w:rsidR="008A7C78" w:rsidRDefault="008A7C78" w:rsidP="00A75509"/>
          <w:p w14:paraId="1F0B1E9E" w14:textId="77777777" w:rsidR="00B7159B" w:rsidRDefault="00B7159B" w:rsidP="00A75509"/>
          <w:p w14:paraId="6415B221" w14:textId="04508018" w:rsidR="00A75509" w:rsidRDefault="00A75509" w:rsidP="00A75509"/>
        </w:tc>
      </w:tr>
    </w:tbl>
    <w:p w14:paraId="5048584F" w14:textId="77777777" w:rsidR="00A75509" w:rsidRDefault="00A75509" w:rsidP="00A75509">
      <w:pPr>
        <w:spacing w:after="0"/>
      </w:pPr>
    </w:p>
    <w:p w14:paraId="188C59CA" w14:textId="408FEDFB" w:rsidR="00963F54" w:rsidRDefault="00963F54" w:rsidP="00C80D36">
      <w:pPr>
        <w:spacing w:after="0"/>
      </w:pPr>
      <w:r>
        <w:t>What stops the children in your household play in their local neighbourhood more often?</w:t>
      </w:r>
    </w:p>
    <w:p w14:paraId="5A30D3CA" w14:textId="40B985AA" w:rsidR="00963F54" w:rsidRDefault="008A7C78" w:rsidP="00C80D36">
      <w:pPr>
        <w:spacing w:after="0"/>
      </w:pPr>
      <w:r w:rsidRPr="00345571">
        <w:rPr>
          <w:rFonts w:ascii="Wingdings" w:hAnsi="Wingdings"/>
        </w:rPr>
        <w:t>o</w:t>
      </w:r>
      <w:r>
        <w:t xml:space="preserve"> </w:t>
      </w:r>
      <w:r w:rsidR="00963F54">
        <w:t>We are too busy, no opportunity</w:t>
      </w:r>
    </w:p>
    <w:p w14:paraId="13CD0A3A" w14:textId="2CFA0AB8" w:rsidR="00963F54" w:rsidRDefault="008A7C78" w:rsidP="00C80D36">
      <w:pPr>
        <w:spacing w:after="0"/>
      </w:pPr>
      <w:r w:rsidRPr="00345571">
        <w:rPr>
          <w:rFonts w:ascii="Wingdings" w:hAnsi="Wingdings"/>
        </w:rPr>
        <w:t>o</w:t>
      </w:r>
      <w:r>
        <w:t xml:space="preserve"> </w:t>
      </w:r>
      <w:r w:rsidR="00963F54">
        <w:t>Safety concerns</w:t>
      </w:r>
    </w:p>
    <w:p w14:paraId="5FD0EB41" w14:textId="57FCA7F8" w:rsidR="00963F54" w:rsidRDefault="008A7C78" w:rsidP="00C80D36">
      <w:pPr>
        <w:spacing w:after="0"/>
      </w:pPr>
      <w:r w:rsidRPr="00345571">
        <w:rPr>
          <w:rFonts w:ascii="Wingdings" w:hAnsi="Wingdings"/>
        </w:rPr>
        <w:t>o</w:t>
      </w:r>
      <w:r>
        <w:t xml:space="preserve"> </w:t>
      </w:r>
      <w:r w:rsidR="00963F54">
        <w:t>Their friends are not available to join them more often</w:t>
      </w:r>
    </w:p>
    <w:p w14:paraId="7916F64D" w14:textId="21C4F27A" w:rsidR="00963F54" w:rsidRDefault="008A7C78" w:rsidP="00C80D36">
      <w:pPr>
        <w:spacing w:after="0"/>
      </w:pPr>
      <w:r w:rsidRPr="00345571">
        <w:rPr>
          <w:rFonts w:ascii="Wingdings" w:hAnsi="Wingdings"/>
        </w:rPr>
        <w:t>o</w:t>
      </w:r>
      <w:r>
        <w:t xml:space="preserve"> </w:t>
      </w:r>
      <w:r w:rsidR="00963F54">
        <w:t xml:space="preserve">There is not a lot to do </w:t>
      </w:r>
    </w:p>
    <w:p w14:paraId="4335CFF6" w14:textId="095079E3" w:rsidR="00443914" w:rsidRDefault="008A7C78" w:rsidP="00C80D36">
      <w:pPr>
        <w:spacing w:after="0"/>
      </w:pPr>
      <w:r w:rsidRPr="00345571">
        <w:rPr>
          <w:rFonts w:ascii="Wingdings" w:hAnsi="Wingdings"/>
        </w:rPr>
        <w:t>o</w:t>
      </w:r>
      <w:r>
        <w:t xml:space="preserve"> </w:t>
      </w:r>
      <w:r w:rsidR="00963F54">
        <w:t>They aren’t interested in going out more often</w:t>
      </w:r>
      <w:r w:rsidR="00963F54">
        <w:tab/>
      </w:r>
    </w:p>
    <w:p w14:paraId="27169FD0" w14:textId="32776915" w:rsidR="00963F54" w:rsidRDefault="008A7C78" w:rsidP="00C80D36">
      <w:pPr>
        <w:spacing w:after="0"/>
      </w:pPr>
      <w:r w:rsidRPr="00345571">
        <w:rPr>
          <w:rFonts w:ascii="Wingdings" w:hAnsi="Wingdings"/>
        </w:rPr>
        <w:t>o</w:t>
      </w:r>
      <w:r>
        <w:t xml:space="preserve"> </w:t>
      </w:r>
      <w:r w:rsidR="00963F54">
        <w:t>Other (please explain)</w:t>
      </w:r>
    </w:p>
    <w:tbl>
      <w:tblPr>
        <w:tblStyle w:val="TableGrid"/>
        <w:tblW w:w="0" w:type="auto"/>
        <w:tblLook w:val="04A0" w:firstRow="1" w:lastRow="0" w:firstColumn="1" w:lastColumn="0" w:noHBand="0" w:noVBand="1"/>
      </w:tblPr>
      <w:tblGrid>
        <w:gridCol w:w="6921"/>
      </w:tblGrid>
      <w:tr w:rsidR="00C80D36" w14:paraId="73910106" w14:textId="77777777" w:rsidTr="00C80D36">
        <w:tc>
          <w:tcPr>
            <w:tcW w:w="6994" w:type="dxa"/>
          </w:tcPr>
          <w:p w14:paraId="0841DF98" w14:textId="77777777" w:rsidR="00C80D36" w:rsidRDefault="00C80D36" w:rsidP="00C80D36"/>
          <w:p w14:paraId="3A92FB0D" w14:textId="77777777" w:rsidR="00C80D36" w:rsidRDefault="00C80D36" w:rsidP="00C80D36"/>
          <w:p w14:paraId="2EDCDEE8" w14:textId="77777777" w:rsidR="00C80D36" w:rsidRDefault="00C80D36" w:rsidP="00C80D36"/>
          <w:p w14:paraId="091F7694" w14:textId="77777777" w:rsidR="00C80D36" w:rsidRDefault="00C80D36" w:rsidP="00C80D36"/>
          <w:p w14:paraId="7202E17A" w14:textId="6A603D60" w:rsidR="00C80D36" w:rsidRDefault="00C80D36" w:rsidP="00C80D36"/>
        </w:tc>
      </w:tr>
    </w:tbl>
    <w:p w14:paraId="2A072093" w14:textId="77777777" w:rsidR="00C80D36" w:rsidRDefault="00C80D36" w:rsidP="00C80D36">
      <w:pPr>
        <w:spacing w:after="0"/>
      </w:pPr>
    </w:p>
    <w:p w14:paraId="0A2B55EC" w14:textId="5D922DCD" w:rsidR="00963F54" w:rsidRDefault="00963F54" w:rsidP="00C80D36">
      <w:pPr>
        <w:spacing w:after="0"/>
      </w:pPr>
      <w:r>
        <w:t xml:space="preserve">Do you </w:t>
      </w:r>
      <w:r w:rsidR="00746EDD">
        <w:t xml:space="preserve">ever </w:t>
      </w:r>
      <w:r>
        <w:t>intentionally make time for free play (no set goals or rules, children are free to explore and create games) for the children in your household during the week?</w:t>
      </w:r>
    </w:p>
    <w:p w14:paraId="101CE350" w14:textId="5234CB1D" w:rsidR="00963F54" w:rsidRDefault="00BE6385" w:rsidP="006639A7">
      <w:pPr>
        <w:spacing w:after="0"/>
        <w:ind w:firstLine="720"/>
      </w:pPr>
      <w:r w:rsidRPr="00345571">
        <w:rPr>
          <w:rFonts w:ascii="Wingdings" w:hAnsi="Wingdings"/>
        </w:rPr>
        <w:t>o</w:t>
      </w:r>
      <w:r>
        <w:t xml:space="preserve"> </w:t>
      </w:r>
      <w:r w:rsidR="00963F54">
        <w:t>No</w:t>
      </w:r>
    </w:p>
    <w:p w14:paraId="6FD093CD" w14:textId="0A5AEFBC" w:rsidR="00963F54" w:rsidRDefault="00BE6385" w:rsidP="006639A7">
      <w:pPr>
        <w:spacing w:after="0"/>
        <w:ind w:firstLine="720"/>
      </w:pPr>
      <w:r w:rsidRPr="00345571">
        <w:rPr>
          <w:rFonts w:ascii="Wingdings" w:hAnsi="Wingdings"/>
        </w:rPr>
        <w:t>o</w:t>
      </w:r>
      <w:r>
        <w:t xml:space="preserve"> </w:t>
      </w:r>
      <w:r w:rsidR="00963F54">
        <w:t xml:space="preserve">Yes, </w:t>
      </w:r>
      <w:proofErr w:type="gramStart"/>
      <w:r w:rsidR="00963F54">
        <w:t>once</w:t>
      </w:r>
      <w:proofErr w:type="gramEnd"/>
      <w:r w:rsidR="00963F54">
        <w:t xml:space="preserve"> or twice a week</w:t>
      </w:r>
    </w:p>
    <w:p w14:paraId="09D9A607" w14:textId="18265ACD" w:rsidR="00963F54" w:rsidRDefault="00BE6385" w:rsidP="006639A7">
      <w:pPr>
        <w:spacing w:after="0"/>
        <w:ind w:firstLine="720"/>
      </w:pPr>
      <w:r w:rsidRPr="00345571">
        <w:rPr>
          <w:rFonts w:ascii="Wingdings" w:hAnsi="Wingdings"/>
        </w:rPr>
        <w:t>o</w:t>
      </w:r>
      <w:r>
        <w:t xml:space="preserve"> </w:t>
      </w:r>
      <w:r w:rsidR="00963F54">
        <w:t>Yes, several times a week</w:t>
      </w:r>
    </w:p>
    <w:p w14:paraId="729199A9" w14:textId="2F11FA2A" w:rsidR="00963F54" w:rsidRDefault="00BE6385" w:rsidP="006639A7">
      <w:pPr>
        <w:spacing w:after="0"/>
        <w:ind w:firstLine="720"/>
      </w:pPr>
      <w:r w:rsidRPr="00345571">
        <w:rPr>
          <w:rFonts w:ascii="Wingdings" w:hAnsi="Wingdings"/>
        </w:rPr>
        <w:t>o</w:t>
      </w:r>
      <w:r>
        <w:t xml:space="preserve"> </w:t>
      </w:r>
      <w:r w:rsidR="00963F54">
        <w:t>Yes, every day</w:t>
      </w:r>
    </w:p>
    <w:p w14:paraId="677297F3" w14:textId="46AFF7B7" w:rsidR="00355CFF" w:rsidRDefault="00355CFF" w:rsidP="006639A7">
      <w:pPr>
        <w:spacing w:after="0"/>
      </w:pPr>
    </w:p>
    <w:p w14:paraId="67BEFEC5" w14:textId="5B6D8C53" w:rsidR="00355CFF" w:rsidRDefault="00355CFF" w:rsidP="006639A7">
      <w:pPr>
        <w:spacing w:after="0"/>
      </w:pPr>
      <w:r>
        <w:t>What, if anything, would make it easier for the children in your household to play and hangout in their local neighbourhood?</w:t>
      </w:r>
    </w:p>
    <w:tbl>
      <w:tblPr>
        <w:tblStyle w:val="TableGrid"/>
        <w:tblW w:w="0" w:type="auto"/>
        <w:tblLook w:val="04A0" w:firstRow="1" w:lastRow="0" w:firstColumn="1" w:lastColumn="0" w:noHBand="0" w:noVBand="1"/>
      </w:tblPr>
      <w:tblGrid>
        <w:gridCol w:w="6921"/>
      </w:tblGrid>
      <w:tr w:rsidR="009B6713" w14:paraId="2B7C6B49" w14:textId="77777777" w:rsidTr="009B6713">
        <w:tc>
          <w:tcPr>
            <w:tcW w:w="6994" w:type="dxa"/>
          </w:tcPr>
          <w:p w14:paraId="4A8A7839" w14:textId="77777777" w:rsidR="009B6713" w:rsidRDefault="009B6713" w:rsidP="006639A7"/>
          <w:p w14:paraId="65D07265" w14:textId="77777777" w:rsidR="009B6713" w:rsidRDefault="009B6713" w:rsidP="006639A7"/>
          <w:p w14:paraId="013EE1C9" w14:textId="65108BAB" w:rsidR="009B6713" w:rsidRDefault="009B6713" w:rsidP="006639A7"/>
          <w:p w14:paraId="01470B85" w14:textId="77777777" w:rsidR="00B7159B" w:rsidRDefault="00B7159B" w:rsidP="006639A7"/>
          <w:p w14:paraId="1A4A4D54" w14:textId="77777777" w:rsidR="009B6713" w:rsidRDefault="009B6713" w:rsidP="006639A7"/>
          <w:p w14:paraId="2A86CC7C" w14:textId="77777777" w:rsidR="009B6713" w:rsidRDefault="009B6713" w:rsidP="006639A7"/>
          <w:p w14:paraId="3248BCB6" w14:textId="105F7A2E" w:rsidR="009B6713" w:rsidRDefault="009B6713" w:rsidP="006639A7"/>
        </w:tc>
      </w:tr>
    </w:tbl>
    <w:p w14:paraId="31EA77CD" w14:textId="56DE1835" w:rsidR="00963F54" w:rsidRDefault="00963F54" w:rsidP="006639A7">
      <w:pPr>
        <w:spacing w:after="0"/>
      </w:pPr>
      <w:r>
        <w:t>Would you like to play a role in increasing play in your local neighbourhood?</w:t>
      </w:r>
    </w:p>
    <w:p w14:paraId="44870404" w14:textId="3F589FB0" w:rsidR="00963F54" w:rsidRDefault="006639A7" w:rsidP="006639A7">
      <w:pPr>
        <w:spacing w:after="0"/>
      </w:pPr>
      <w:r w:rsidRPr="00345571">
        <w:rPr>
          <w:rFonts w:ascii="Wingdings" w:hAnsi="Wingdings"/>
        </w:rPr>
        <w:t>o</w:t>
      </w:r>
      <w:r>
        <w:t xml:space="preserve"> </w:t>
      </w:r>
      <w:r w:rsidR="00963F54">
        <w:t>Yes, I would happily participate in local play opportunities</w:t>
      </w:r>
    </w:p>
    <w:p w14:paraId="53D67289" w14:textId="167EE877" w:rsidR="00963F54" w:rsidRDefault="006639A7" w:rsidP="006639A7">
      <w:pPr>
        <w:spacing w:after="0"/>
      </w:pPr>
      <w:r w:rsidRPr="00345571">
        <w:rPr>
          <w:rFonts w:ascii="Wingdings" w:hAnsi="Wingdings"/>
        </w:rPr>
        <w:t>o</w:t>
      </w:r>
      <w:r>
        <w:t xml:space="preserve"> </w:t>
      </w:r>
      <w:r w:rsidR="00963F54">
        <w:t>Yes, and I would like to help in organising local play opportunities</w:t>
      </w:r>
    </w:p>
    <w:p w14:paraId="608D24A0" w14:textId="74B6CF3F" w:rsidR="00963F54" w:rsidRDefault="006639A7" w:rsidP="006639A7">
      <w:pPr>
        <w:spacing w:after="0"/>
      </w:pPr>
      <w:r w:rsidRPr="00345571">
        <w:rPr>
          <w:rFonts w:ascii="Wingdings" w:hAnsi="Wingdings"/>
        </w:rPr>
        <w:t>o</w:t>
      </w:r>
      <w:r>
        <w:t xml:space="preserve"> </w:t>
      </w:r>
      <w:r w:rsidR="00963F54">
        <w:t>Yes, and I would be willing to be a leader in my neighbourhood to promote play opportunities</w:t>
      </w:r>
    </w:p>
    <w:p w14:paraId="59231585" w14:textId="4E5F45E2" w:rsidR="00963F54" w:rsidRDefault="006639A7" w:rsidP="00963F54">
      <w:r w:rsidRPr="00345571">
        <w:rPr>
          <w:rFonts w:ascii="Wingdings" w:hAnsi="Wingdings"/>
        </w:rPr>
        <w:t>o</w:t>
      </w:r>
      <w:r>
        <w:t xml:space="preserve"> </w:t>
      </w:r>
      <w:r w:rsidR="00963F54">
        <w:t>No, not really</w:t>
      </w:r>
    </w:p>
    <w:p w14:paraId="0995D883" w14:textId="549FC738" w:rsidR="00963F54" w:rsidRDefault="00963F54" w:rsidP="00963F54"/>
    <w:p w14:paraId="10AAA0F0" w14:textId="00B5FB5C" w:rsidR="00963F54" w:rsidRDefault="00963F54" w:rsidP="00785BC5">
      <w:pPr>
        <w:spacing w:after="0"/>
      </w:pPr>
      <w:r>
        <w:t xml:space="preserve">Please add your contact details </w:t>
      </w:r>
      <w:r w:rsidR="007C4159">
        <w:t>below so we can contact you for future play opportunities</w:t>
      </w:r>
    </w:p>
    <w:p w14:paraId="6078B8DC" w14:textId="7017E299" w:rsidR="007C4159" w:rsidRPr="00785BC5" w:rsidRDefault="007C4159" w:rsidP="00963F54">
      <w:pPr>
        <w:rPr>
          <w:i/>
          <w:iCs/>
          <w:sz w:val="18"/>
          <w:szCs w:val="18"/>
        </w:rPr>
      </w:pPr>
      <w:r w:rsidRPr="00785BC5">
        <w:rPr>
          <w:i/>
          <w:iCs/>
          <w:sz w:val="18"/>
          <w:szCs w:val="18"/>
        </w:rPr>
        <w:t>Please note that this information will only be used for the purpose of contacting you about play</w:t>
      </w:r>
      <w:r w:rsidR="00785BC5" w:rsidRPr="00785BC5">
        <w:rPr>
          <w:i/>
          <w:iCs/>
          <w:sz w:val="18"/>
          <w:szCs w:val="18"/>
        </w:rPr>
        <w:t xml:space="preserve"> opportunities and will remain confidential to the Active in the Hutt Team</w:t>
      </w:r>
    </w:p>
    <w:tbl>
      <w:tblPr>
        <w:tblStyle w:val="TableGrid"/>
        <w:tblW w:w="0" w:type="auto"/>
        <w:tblLook w:val="04A0" w:firstRow="1" w:lastRow="0" w:firstColumn="1" w:lastColumn="0" w:noHBand="0" w:noVBand="1"/>
      </w:tblPr>
      <w:tblGrid>
        <w:gridCol w:w="992"/>
        <w:gridCol w:w="5939"/>
      </w:tblGrid>
      <w:tr w:rsidR="00A82721" w14:paraId="50AAE0F4" w14:textId="77777777" w:rsidTr="00152E0D">
        <w:trPr>
          <w:trHeight w:val="850"/>
        </w:trPr>
        <w:tc>
          <w:tcPr>
            <w:tcW w:w="992" w:type="dxa"/>
            <w:tcBorders>
              <w:top w:val="nil"/>
              <w:left w:val="nil"/>
              <w:bottom w:val="nil"/>
              <w:right w:val="nil"/>
            </w:tcBorders>
            <w:vAlign w:val="bottom"/>
          </w:tcPr>
          <w:p w14:paraId="37C8D159" w14:textId="30EFCCDC" w:rsidR="00A82721" w:rsidRDefault="00A82721" w:rsidP="00152E0D">
            <w:r>
              <w:t>Name</w:t>
            </w:r>
            <w:r w:rsidR="00152E0D">
              <w:t>:</w:t>
            </w:r>
          </w:p>
        </w:tc>
        <w:tc>
          <w:tcPr>
            <w:tcW w:w="6130" w:type="dxa"/>
            <w:tcBorders>
              <w:top w:val="nil"/>
              <w:left w:val="nil"/>
              <w:bottom w:val="single" w:sz="4" w:space="0" w:color="auto"/>
              <w:right w:val="nil"/>
            </w:tcBorders>
          </w:tcPr>
          <w:p w14:paraId="2E140259" w14:textId="77777777" w:rsidR="00A82721" w:rsidRDefault="00A82721" w:rsidP="00963F54"/>
        </w:tc>
      </w:tr>
      <w:tr w:rsidR="00A82721" w14:paraId="6D0FA584" w14:textId="77777777" w:rsidTr="00152E0D">
        <w:trPr>
          <w:trHeight w:val="850"/>
        </w:trPr>
        <w:tc>
          <w:tcPr>
            <w:tcW w:w="992" w:type="dxa"/>
            <w:tcBorders>
              <w:top w:val="nil"/>
              <w:left w:val="nil"/>
              <w:bottom w:val="nil"/>
              <w:right w:val="nil"/>
            </w:tcBorders>
            <w:vAlign w:val="bottom"/>
          </w:tcPr>
          <w:p w14:paraId="4684DB90" w14:textId="7A92D209" w:rsidR="00A82721" w:rsidRDefault="00152E0D" w:rsidP="00152E0D">
            <w:r>
              <w:t>Address:</w:t>
            </w:r>
          </w:p>
        </w:tc>
        <w:tc>
          <w:tcPr>
            <w:tcW w:w="6130" w:type="dxa"/>
            <w:tcBorders>
              <w:top w:val="single" w:sz="4" w:space="0" w:color="auto"/>
              <w:left w:val="nil"/>
              <w:bottom w:val="single" w:sz="4" w:space="0" w:color="auto"/>
              <w:right w:val="nil"/>
            </w:tcBorders>
          </w:tcPr>
          <w:p w14:paraId="71E804DE" w14:textId="77777777" w:rsidR="00A82721" w:rsidRDefault="00A82721" w:rsidP="00963F54"/>
        </w:tc>
      </w:tr>
      <w:tr w:rsidR="00A82721" w14:paraId="6EF49D4E" w14:textId="77777777" w:rsidTr="00152E0D">
        <w:trPr>
          <w:trHeight w:val="850"/>
        </w:trPr>
        <w:tc>
          <w:tcPr>
            <w:tcW w:w="992" w:type="dxa"/>
            <w:tcBorders>
              <w:top w:val="nil"/>
              <w:left w:val="nil"/>
              <w:bottom w:val="nil"/>
              <w:right w:val="nil"/>
            </w:tcBorders>
            <w:vAlign w:val="bottom"/>
          </w:tcPr>
          <w:p w14:paraId="0C4DB650" w14:textId="6D90935C" w:rsidR="00A82721" w:rsidRDefault="00152E0D" w:rsidP="00152E0D">
            <w:r>
              <w:t>Email:</w:t>
            </w:r>
          </w:p>
        </w:tc>
        <w:tc>
          <w:tcPr>
            <w:tcW w:w="6130" w:type="dxa"/>
            <w:tcBorders>
              <w:top w:val="single" w:sz="4" w:space="0" w:color="auto"/>
              <w:left w:val="nil"/>
              <w:bottom w:val="single" w:sz="4" w:space="0" w:color="auto"/>
              <w:right w:val="nil"/>
            </w:tcBorders>
          </w:tcPr>
          <w:p w14:paraId="1C57CA32" w14:textId="77777777" w:rsidR="00A82721" w:rsidRDefault="00A82721" w:rsidP="00963F54"/>
        </w:tc>
      </w:tr>
    </w:tbl>
    <w:p w14:paraId="07966DC0" w14:textId="6C7FC381" w:rsidR="00963F54" w:rsidRDefault="00963F54" w:rsidP="00963F54"/>
    <w:p w14:paraId="7C7C2D90" w14:textId="42ECD756" w:rsidR="001E7533" w:rsidRDefault="001E7533" w:rsidP="00963F54"/>
    <w:p w14:paraId="130DD8FC" w14:textId="1549EDC0" w:rsidR="001E7533" w:rsidRDefault="001E7533" w:rsidP="00963F54"/>
    <w:p w14:paraId="5032AD0D" w14:textId="538724B2" w:rsidR="001E7533" w:rsidRPr="001E7533" w:rsidRDefault="001E7533" w:rsidP="001E7533">
      <w:pPr>
        <w:jc w:val="center"/>
        <w:rPr>
          <w:i/>
          <w:iCs/>
          <w:sz w:val="24"/>
          <w:szCs w:val="24"/>
        </w:rPr>
      </w:pPr>
      <w:r w:rsidRPr="001E7533">
        <w:rPr>
          <w:i/>
          <w:iCs/>
          <w:sz w:val="24"/>
          <w:szCs w:val="24"/>
        </w:rPr>
        <w:t>Thank you for completing the form and providing us with your feedback</w:t>
      </w:r>
    </w:p>
    <w:p w14:paraId="09B08265" w14:textId="77777777" w:rsidR="001E7533" w:rsidRDefault="001E7533" w:rsidP="00963F54"/>
    <w:sectPr w:rsidR="001E7533" w:rsidSect="00B7159B">
      <w:pgSz w:w="16838" w:h="11906" w:orient="landscape"/>
      <w:pgMar w:top="1134" w:right="1134" w:bottom="1134"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4"/>
    <w:rsid w:val="00095CC1"/>
    <w:rsid w:val="00152E0D"/>
    <w:rsid w:val="001E7533"/>
    <w:rsid w:val="002050C4"/>
    <w:rsid w:val="00217496"/>
    <w:rsid w:val="00295F60"/>
    <w:rsid w:val="00345571"/>
    <w:rsid w:val="00355CFF"/>
    <w:rsid w:val="00362A4C"/>
    <w:rsid w:val="003F0259"/>
    <w:rsid w:val="00443914"/>
    <w:rsid w:val="0048428E"/>
    <w:rsid w:val="004B7192"/>
    <w:rsid w:val="0056092D"/>
    <w:rsid w:val="005A0179"/>
    <w:rsid w:val="00652464"/>
    <w:rsid w:val="006639A7"/>
    <w:rsid w:val="0069043B"/>
    <w:rsid w:val="006910C1"/>
    <w:rsid w:val="006A2317"/>
    <w:rsid w:val="00746EDD"/>
    <w:rsid w:val="00753D7D"/>
    <w:rsid w:val="00785BC5"/>
    <w:rsid w:val="007C4159"/>
    <w:rsid w:val="008A04DB"/>
    <w:rsid w:val="008A3A0E"/>
    <w:rsid w:val="008A7C78"/>
    <w:rsid w:val="00907BC1"/>
    <w:rsid w:val="00956B08"/>
    <w:rsid w:val="00963F54"/>
    <w:rsid w:val="009B6713"/>
    <w:rsid w:val="009E2D6E"/>
    <w:rsid w:val="00A67CA2"/>
    <w:rsid w:val="00A75509"/>
    <w:rsid w:val="00A82721"/>
    <w:rsid w:val="00AB36E8"/>
    <w:rsid w:val="00B7159B"/>
    <w:rsid w:val="00BE2FB1"/>
    <w:rsid w:val="00BE6385"/>
    <w:rsid w:val="00C80D36"/>
    <w:rsid w:val="00CC40BC"/>
    <w:rsid w:val="00D23DCA"/>
    <w:rsid w:val="00DA5359"/>
    <w:rsid w:val="1473FF27"/>
    <w:rsid w:val="32A91A90"/>
    <w:rsid w:val="3A573C19"/>
    <w:rsid w:val="4B3062FC"/>
    <w:rsid w:val="5BA1E642"/>
    <w:rsid w:val="62633165"/>
    <w:rsid w:val="6D5BC7F3"/>
    <w:rsid w:val="70612DC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286AE"/>
  <w15:chartTrackingRefBased/>
  <w15:docId w15:val="{7DD5E3BA-BF89-4443-AE61-6ACFFBFBE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63F5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63F54"/>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BE2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46F46C61A8DD5449987491D03D7B884F00E7FD578C4A731944BD8185E6502830EC" ma:contentTypeVersion="85" ma:contentTypeDescription="Create a new document." ma:contentTypeScope="" ma:versionID="b5a6533e36b2604250d6bffd371969d8">
  <xsd:schema xmlns:xsd="http://www.w3.org/2001/XMLSchema" xmlns:xs="http://www.w3.org/2001/XMLSchema" xmlns:p="http://schemas.microsoft.com/office/2006/metadata/properties" xmlns:ns2="922b4265-2cc8-432f-8fd6-80e13db13bdd" xmlns:ns3="4f9c820c-e7e2-444d-97ee-45f2b3485c1d" xmlns:ns4="725c79e5-42ce-4aa0-ac78-b6418001f0d2" xmlns:ns5="05f51f60-d2e4-4522-a32b-12a7ab6b8bb3" xmlns:ns6="15ffb055-6eb4-45a1-bc20-bf2ac0d420da" xmlns:ns7="c91a514c-9034-4fa3-897a-8352025b26ed" xmlns:ns8="fb6ead7f-880d-47b9-8549-4d1f84a6b474" targetNamespace="http://schemas.microsoft.com/office/2006/metadata/properties" ma:root="true" ma:fieldsID="40fbe4c629c2229427e4afbc97997c77" ns2:_="" ns3:_="" ns4:_="" ns5:_="" ns6:_="" ns7:_="" ns8:_="">
    <xsd:import namespace="922b4265-2cc8-432f-8fd6-80e13db13bdd"/>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fb6ead7f-880d-47b9-8549-4d1f84a6b474"/>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h72852c85454458f849dc37b9466fcb4" minOccurs="0"/>
                <xsd:element ref="ns2:TaxCatchAll" minOccurs="0"/>
                <xsd:element ref="ns8:Department1" minOccurs="0"/>
                <xsd:element ref="ns8:Department2" minOccurs="0"/>
                <xsd:element ref="ns8:MediaServiceMetadata" minOccurs="0"/>
                <xsd:element ref="ns8:MediaServiceFastMetadata" minOccurs="0"/>
                <xsd:element ref="ns8:MediaServiceAutoKeyPoints" minOccurs="0"/>
                <xsd:element ref="ns8:MediaServiceKeyPoints"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Tags" minOccurs="0"/>
                <xsd:element ref="ns8:MediaServiceOCR" minOccurs="0"/>
                <xsd:element ref="ns8:MediaServiceGenerationTime" minOccurs="0"/>
                <xsd:element ref="ns8: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b4265-2cc8-432f-8fd6-80e13db13b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48" nillable="true" ma:displayName="Taxonomy Catch All Column" ma:hidden="true" ma:list="{ce8897f6-ce55-4bf8-8cde-36d04b4b3cf0}" ma:internalName="TaxCatchAll" ma:showField="CatchAllData" ma:web="922b4265-2cc8-432f-8fd6-80e13db13bdd">
      <xsd:complexType>
        <xsd:complexContent>
          <xsd:extension base="dms:MultiChoiceLookup">
            <xsd:sequence>
              <xsd:element name="Value" type="dms:Lookup" maxOccurs="unbounded" minOccurs="0" nillable="true"/>
            </xsd:sequence>
          </xsd:extension>
        </xsd:complexContent>
      </xsd:complexType>
    </xsd:element>
    <xsd:element name="zLegacy" ma:index="55" nillable="true" ma:displayName="zLegacy" ma:hidden="true" ma:internalName="zLegacy" ma:readOnly="false">
      <xsd:simpleType>
        <xsd:restriction base="dms:Note"/>
      </xsd:simpleType>
    </xsd:element>
    <xsd:element name="zLegacyJSON" ma:index="56" nillable="true" ma:displayName="zLegacyJSON" ma:hidden="true" ma:internalName="zLegacyJSON" ma:readOnly="false">
      <xsd:simpleType>
        <xsd:restriction base="dms:Note"/>
      </xsd:simpleType>
    </xsd:element>
    <xsd:element name="zMigrationID" ma:index="57" nillable="true" ma:displayName="zMigrationID" ma:indexed="true" ma:internalName="zMigrationID">
      <xsd:simpleType>
        <xsd:restriction base="dms:Text"/>
      </xsd:simpleType>
    </xsd:element>
    <xsd:element name="SecurityLevel" ma:index="58"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9" nillable="true" ma:displayName="wic_System_GPS_Latitude" ma:hidden="true" ma:internalName="wic_System_GPS_Latitude" ma:readOnly="false">
      <xsd:simpleType>
        <xsd:restriction base="dms:Text"/>
      </xsd:simpleType>
    </xsd:element>
    <xsd:element name="wic_System_GPS_Longitude" ma:index="60" nillable="true" ma:displayName="wic_System_GPS_Longitude" ma:hidden="true" ma:internalName="wic_System_GPS_Longitude" ma:readOnly="false">
      <xsd:simpleType>
        <xsd:restriction base="dms:Text"/>
      </xsd:simpleType>
    </xsd:element>
    <xsd:element name="wic_System_GPS_Altitude" ma:index="61" nillable="true" ma:displayName="wic_System_GPS_Altitude" ma:hidden="true" ma:internalName="wic_System_GPS_Altitude" ma:readOnly="false">
      <xsd:simpleType>
        <xsd:restriction base="dms:Text"/>
      </xsd:simpleType>
    </xsd:element>
    <xsd:element name="RelatedPIDs" ma:index="62" nillable="true" ma:displayName="Related Property IDs" ma:hidden="true" ma:internalName="RelatedPIDs" ma:readOnly="false">
      <xsd:simpleType>
        <xsd:restriction base="dms:Note"/>
      </xsd:simpleType>
    </xsd:element>
    <xsd:element name="PropertyID" ma:index="63" nillable="true" ma:displayName="PropertyID" ma:hidden="true" ma:internalName="Property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Policy Planning and Reporting" ma:hidden="true" ma:internalName="FunctionGroup" ma:readOnly="false">
      <xsd:simpleType>
        <xsd:restriction base="dms:Text">
          <xsd:maxLength value="255"/>
        </xsd:restriction>
      </xsd:simpleType>
    </xsd:element>
    <xsd:element name="Function" ma:index="13" nillable="true" ma:displayName="Function" ma:default="Evaluation and Research" ma:hidden="true" ma:internalName="Function" ma:readOnly="false">
      <xsd:simpleType>
        <xsd:restriction base="dms:Text">
          <xsd:maxLength value="255"/>
        </xsd:restriction>
      </xsd:simpleType>
    </xsd:element>
    <xsd:element name="Activity" ma:index="14" nillable="true" ma:displayName="Activity" ma:default=""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Topic"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ternalName="PRAType" ma:readOnly="fals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6ead7f-880d-47b9-8549-4d1f84a6b474" elementFormDefault="qualified">
    <xsd:import namespace="http://schemas.microsoft.com/office/2006/documentManagement/types"/>
    <xsd:import namespace="http://schemas.microsoft.com/office/infopath/2007/PartnerControls"/>
    <xsd:element name="h72852c85454458f849dc37b9466fcb4" ma:index="47" nillable="true" ma:taxonomy="true" ma:internalName="h72852c85454458f849dc37b9466fcb4" ma:taxonomyFieldName="Department" ma:displayName="Department" ma:readOnly="false" ma:default="" ma:fieldId="{172852c8-5454-458f-849d-c37b9466fcb4}" ma:sspId="805f1029-a6af-4efc-aecc-e900da1b6b74" ma:termSetId="a3f8caa0-55f2-484d-9f66-d0f7d63293d3" ma:anchorId="00000000-0000-0000-0000-000000000000" ma:open="false" ma:isKeyword="false">
      <xsd:complexType>
        <xsd:sequence>
          <xsd:element ref="pc:Terms" minOccurs="0" maxOccurs="1"/>
        </xsd:sequence>
      </xsd:complexType>
    </xsd:element>
    <xsd:element name="Department1" ma:index="49" nillable="true" ma:displayName="Department 1" ma:hidden="true" ma:internalName="Department1" ma:readOnly="false">
      <xsd:simpleType>
        <xsd:restriction base="dms:Text">
          <xsd:maxLength value="255"/>
        </xsd:restriction>
      </xsd:simpleType>
    </xsd:element>
    <xsd:element name="Department2" ma:index="50" nillable="true" ma:displayName="Department 2" ma:hidden="true" ma:internalName="Department2" ma:readOnly="false">
      <xsd:simpleType>
        <xsd:restriction base="dms:Text">
          <xsd:maxLength value="255"/>
        </xsd:restriction>
      </xsd:simpleType>
    </xsd:element>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MediaServiceAutoKeyPoints" ma:index="53" nillable="true" ma:displayName="MediaServiceAutoKeyPoints" ma:hidden="true" ma:internalName="MediaServiceAutoKeyPoints" ma:readOnly="true">
      <xsd:simpleType>
        <xsd:restriction base="dms:Note"/>
      </xsd:simpleType>
    </xsd:element>
    <xsd:element name="MediaServiceKeyPoints" ma:index="54" nillable="true" ma:displayName="KeyPoints" ma:internalName="MediaServiceKeyPoints" ma:readOnly="true">
      <xsd:simpleType>
        <xsd:restriction base="dms:Note">
          <xsd:maxLength value="255"/>
        </xsd:restriction>
      </xsd:simpleType>
    </xsd:element>
    <xsd:element name="MediaServiceAutoTags" ma:index="64" nillable="true" ma:displayName="Tags" ma:internalName="MediaServiceAutoTags" ma:readOnly="true">
      <xsd:simpleType>
        <xsd:restriction base="dms:Text"/>
      </xsd:simpleType>
    </xsd:element>
    <xsd:element name="MediaServiceOCR" ma:index="65" nillable="true" ma:displayName="Extracted Text"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activity xmlns="4f9c820c-e7e2-444d-97ee-45f2b3485c1d" xsi:nil="true"/>
    <PRADateDisposal xmlns="4f9c820c-e7e2-444d-97ee-45f2b3485c1d" xsi:nil="true"/>
    <BusinessValue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 xsi:nil="true"/>
    <Comments xmlns="05f51f60-d2e4-4522-a32b-12a7ab6b8bb3" xsi:nil="true"/>
    <AggregationStatus xmlns="4f9c820c-e7e2-444d-97ee-45f2b3485c1d">Normal</AggregationStatus>
    <h72852c85454458f849dc37b9466fcb4 xmlns="fb6ead7f-880d-47b9-8549-4d1f84a6b474">
      <Terms xmlns="http://schemas.microsoft.com/office/infopath/2007/PartnerControls"/>
    </h72852c85454458f849dc37b9466fcb4>
    <wic_System_GPS_Altitude xmlns="922b4265-2cc8-432f-8fd6-80e13db13bdd" xsi:nil="true"/>
    <CategoryValue xmlns="4f9c820c-e7e2-444d-97ee-45f2b3485c1d">NA</CategoryValue>
    <PRADate2 xmlns="4f9c820c-e7e2-444d-97ee-45f2b3485c1d" xsi:nil="true"/>
    <Case xmlns="4f9c820c-e7e2-444d-97ee-45f2b3485c1d">Neighbourhoods &amp; Communities</Case>
    <PRAText1 xmlns="4f9c820c-e7e2-444d-97ee-45f2b3485c1d" xsi:nil="true"/>
    <PRAText4 xmlns="4f9c820c-e7e2-444d-97ee-45f2b3485c1d" xsi:nil="true"/>
    <Level3 xmlns="c91a514c-9034-4fa3-897a-8352025b26ed" xsi:nil="true"/>
    <Team xmlns="c91a514c-9034-4fa3-897a-8352025b26ed" xsi:nil="true"/>
    <wic_System_GPS_Latitude xmlns="922b4265-2cc8-432f-8fd6-80e13db13bdd" xsi:nil="true"/>
    <Project xmlns="4f9c820c-e7e2-444d-97ee-45f2b3485c1d">NA</Project>
    <RelatedPIDs xmlns="922b4265-2cc8-432f-8fd6-80e13db13bdd" xsi:nil="true"/>
    <zLegacy xmlns="922b4265-2cc8-432f-8fd6-80e13db13bdd" xsi:nil="true"/>
    <zLegacyJSON xmlns="922b4265-2cc8-432f-8fd6-80e13db13bdd" xsi:nil="true"/>
    <FunctionGroup xmlns="4f9c820c-e7e2-444d-97ee-45f2b3485c1d">Policy Planning and Reporting</FunctionGroup>
    <Function xmlns="4f9c820c-e7e2-444d-97ee-45f2b3485c1d">Evaluation and Research</Function>
    <Department2 xmlns="fb6ead7f-880d-47b9-8549-4d1f84a6b474" xsi:nil="true"/>
    <wic_System_GPS_Longitude xmlns="922b4265-2cc8-432f-8fd6-80e13db13bdd" xsi:nil="true"/>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Doc</PRAType>
    <PRADate1 xmlns="4f9c820c-e7e2-444d-97ee-45f2b3485c1d" xsi:nil="true"/>
    <TaxCatchAll xmlns="922b4265-2cc8-432f-8fd6-80e13db13bdd" xsi:nil="true"/>
    <zMigrationID xmlns="922b4265-2cc8-432f-8fd6-80e13db13bdd" xsi:nil="true"/>
    <DocumentType xmlns="4f9c820c-e7e2-444d-97ee-45f2b3485c1d" xsi:nil="true"/>
    <PRAText3 xmlns="4f9c820c-e7e2-444d-97ee-45f2b3485c1d" xsi:nil="true"/>
    <Department1 xmlns="fb6ead7f-880d-47b9-8549-4d1f84a6b474" xsi:nil="true"/>
    <HarmonieUIHidden xmlns="15ffb055-6eb4-45a1-bc20-bf2ac0d420da" xsi:nil="true"/>
    <Year xmlns="c91a514c-9034-4fa3-897a-8352025b26ed">NA</Year>
    <Level1 xmlns="05f51f60-d2e4-4522-a32b-12a7ab6b8bb3">NA</Level1>
    <SecurityLevel xmlns="922b4265-2cc8-432f-8fd6-80e13db13bdd">HCC</SecurityLevel>
    <CategoryName xmlns="4f9c820c-e7e2-444d-97ee-45f2b3485c1d">Takaro Evaluation</CategoryName>
    <PRADateTrigger xmlns="4f9c820c-e7e2-444d-97ee-45f2b3485c1d" xsi:nil="true"/>
    <Narrative xmlns="4f9c820c-e7e2-444d-97ee-45f2b3485c1d" xsi:nil="true"/>
    <PropertyID xmlns="922b4265-2cc8-432f-8fd6-80e13db13bdd" xsi:nil="true"/>
    <PRAText2 xmlns="4f9c820c-e7e2-444d-97ee-45f2b3485c1d" xsi:nil="true"/>
    <_dlc_DocId xmlns="922b4265-2cc8-432f-8fd6-80e13db13bdd">DYRPRZSHUJDS-840672936-96</_dlc_DocId>
    <_dlc_DocIdUrl xmlns="922b4265-2cc8-432f-8fd6-80e13db13bdd">
      <Url>https://huttcity.sharepoint.com/sites/valresearch/_layouts/15/DocIdRedir.aspx?ID=DYRPRZSHUJDS-840672936-96</Url>
      <Description>DYRPRZSHUJDS-840672936-96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41210F7-19E0-4737-87F4-5187414CE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b4265-2cc8-432f-8fd6-80e13db13bdd"/>
    <ds:schemaRef ds:uri="4f9c820c-e7e2-444d-97ee-45f2b3485c1d"/>
    <ds:schemaRef ds:uri="725c79e5-42ce-4aa0-ac78-b6418001f0d2"/>
    <ds:schemaRef ds:uri="05f51f60-d2e4-4522-a32b-12a7ab6b8bb3"/>
    <ds:schemaRef ds:uri="15ffb055-6eb4-45a1-bc20-bf2ac0d420da"/>
    <ds:schemaRef ds:uri="c91a514c-9034-4fa3-897a-8352025b26ed"/>
    <ds:schemaRef ds:uri="fb6ead7f-880d-47b9-8549-4d1f84a6b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CA883-8041-4583-BDD7-0B7A7B1156EF}">
  <ds:schemaRefs>
    <ds:schemaRef ds:uri="c91a514c-9034-4fa3-897a-8352025b26ed"/>
    <ds:schemaRef ds:uri="http://schemas.microsoft.com/office/infopath/2007/PartnerControls"/>
    <ds:schemaRef ds:uri="725c79e5-42ce-4aa0-ac78-b6418001f0d2"/>
    <ds:schemaRef ds:uri="http://schemas.microsoft.com/office/2006/documentManagement/types"/>
    <ds:schemaRef ds:uri="http://schemas.openxmlformats.org/package/2006/metadata/core-properties"/>
    <ds:schemaRef ds:uri="http://schemas.microsoft.com/office/2006/metadata/properties"/>
    <ds:schemaRef ds:uri="4f9c820c-e7e2-444d-97ee-45f2b3485c1d"/>
    <ds:schemaRef ds:uri="fb6ead7f-880d-47b9-8549-4d1f84a6b474"/>
    <ds:schemaRef ds:uri="http://purl.org/dc/elements/1.1/"/>
    <ds:schemaRef ds:uri="15ffb055-6eb4-45a1-bc20-bf2ac0d420da"/>
    <ds:schemaRef ds:uri="http://purl.org/dc/terms/"/>
    <ds:schemaRef ds:uri="http://www.w3.org/XML/1998/namespace"/>
    <ds:schemaRef ds:uri="05f51f60-d2e4-4522-a32b-12a7ab6b8bb3"/>
    <ds:schemaRef ds:uri="922b4265-2cc8-432f-8fd6-80e13db13bdd"/>
    <ds:schemaRef ds:uri="http://purl.org/dc/dcmitype/"/>
  </ds:schemaRefs>
</ds:datastoreItem>
</file>

<file path=customXml/itemProps3.xml><?xml version="1.0" encoding="utf-8"?>
<ds:datastoreItem xmlns:ds="http://schemas.openxmlformats.org/officeDocument/2006/customXml" ds:itemID="{427E46BF-FE79-4673-AA46-BE87BB956ACD}">
  <ds:schemaRefs>
    <ds:schemaRef ds:uri="http://schemas.microsoft.com/sharepoint/v3/contenttype/forms"/>
  </ds:schemaRefs>
</ds:datastoreItem>
</file>

<file path=customXml/itemProps4.xml><?xml version="1.0" encoding="utf-8"?>
<ds:datastoreItem xmlns:ds="http://schemas.openxmlformats.org/officeDocument/2006/customXml" ds:itemID="{E6478DA3-0BE5-4969-BC7A-A53BDC0164E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2264</Characters>
  <Application>Microsoft Office Word</Application>
  <DocSecurity>0</DocSecurity>
  <Lines>119</Lines>
  <Paragraphs>63</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Taylor</dc:creator>
  <cp:keywords/>
  <dc:description/>
  <cp:lastModifiedBy>Catherine Taylor</cp:lastModifiedBy>
  <cp:revision>2</cp:revision>
  <dcterms:created xsi:type="dcterms:W3CDTF">2022-01-10T19:57:00Z</dcterms:created>
  <dcterms:modified xsi:type="dcterms:W3CDTF">2022-01-10T19:57:00Z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0x01010046F46C61A8DD5449987491D03D7B884F00E7FD578C4A731944BD8185E6502830EC</vt:lpwstr>
  </property>
  <property fmtid="{D5CDD505-2E9C-101B-9397-08002B2CF9AE}" pid="3" name="Department">
    <vt:lpwstr/>
  </property>
  <property fmtid="{D5CDD505-2E9C-101B-9397-08002B2CF9AE}" pid="4" name="_dlc_DocIdItemGuid">
    <vt:lpwstr>319c1e5a-ef9b-42c2-bce7-9b786c30fa9e</vt:lpwstr>
  </property>
</Properties>
</file>